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94" w:tblpY="654"/>
        <w:tblOverlap w:val="never"/>
        <w:tblW w:w="8750" w:type="dxa"/>
        <w:tblLayout w:type="fixed"/>
        <w:tblLook w:val="04A0"/>
      </w:tblPr>
      <w:tblGrid>
        <w:gridCol w:w="1549"/>
        <w:gridCol w:w="1683"/>
        <w:gridCol w:w="1414"/>
        <w:gridCol w:w="2208"/>
        <w:gridCol w:w="1896"/>
      </w:tblGrid>
      <w:tr w:rsidR="008E3858">
        <w:trPr>
          <w:trHeight w:val="72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　　名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1寸免冠近照</w:t>
            </w:r>
            <w:bookmarkStart w:id="0" w:name="_GoBack"/>
            <w:bookmarkEnd w:id="0"/>
          </w:p>
          <w:p w:rsidR="008E3858" w:rsidRDefault="008E38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3858">
        <w:trPr>
          <w:trHeight w:val="704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3858">
        <w:trPr>
          <w:trHeight w:val="759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3858">
        <w:trPr>
          <w:trHeight w:val="59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最后学位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学位专业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3858">
        <w:trPr>
          <w:trHeight w:val="714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授予学校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3858">
        <w:trPr>
          <w:trHeight w:val="559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ind w:firstLineChars="200" w:firstLine="360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所在二级学院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3858">
        <w:trPr>
          <w:trHeight w:val="111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858" w:rsidRDefault="00F226FE" w:rsidP="000B4014">
            <w:pPr>
              <w:widowControl/>
              <w:tabs>
                <w:tab w:val="center" w:pos="666"/>
              </w:tabs>
              <w:spacing w:line="400" w:lineRule="exact"/>
              <w:ind w:firstLineChars="150" w:firstLine="27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个人简历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ab/>
            </w:r>
          </w:p>
        </w:tc>
        <w:tc>
          <w:tcPr>
            <w:tcW w:w="72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E3858">
        <w:trPr>
          <w:trHeight w:val="3109"/>
        </w:trPr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858" w:rsidRDefault="00F226F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</w:t>
            </w:r>
          </w:p>
          <w:p w:rsidR="008E3858" w:rsidRDefault="00F226F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</w:t>
            </w:r>
          </w:p>
          <w:p w:rsidR="008E3858" w:rsidRDefault="00F226F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  <w:p w:rsidR="008E3858" w:rsidRDefault="00F226F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绩</w:t>
            </w:r>
          </w:p>
          <w:p w:rsidR="008E3858" w:rsidRDefault="00F226F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（含科研成果）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3858" w:rsidRDefault="008E3858">
            <w:pPr>
              <w:ind w:firstLineChars="200" w:firstLine="36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E3858">
        <w:trPr>
          <w:trHeight w:val="3138"/>
        </w:trPr>
        <w:tc>
          <w:tcPr>
            <w:tcW w:w="8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858" w:rsidRDefault="00F226F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二级学院党委（</w:t>
            </w:r>
            <w:r w:rsidR="000B4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党总支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）意见</w:t>
            </w:r>
          </w:p>
          <w:p w:rsidR="008E3858" w:rsidRDefault="008E385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E3858" w:rsidRDefault="008E38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B4014" w:rsidRDefault="000B40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B4014" w:rsidRDefault="00F226FE" w:rsidP="00A9214B">
            <w:pPr>
              <w:widowControl/>
              <w:ind w:firstLineChars="1900" w:firstLine="3420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领导签字：</w:t>
            </w:r>
            <w:r w:rsidR="000B4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 章</w:t>
            </w:r>
          </w:p>
          <w:p w:rsidR="000B4014" w:rsidRDefault="000B4014" w:rsidP="000B401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E3858" w:rsidRDefault="00F226FE" w:rsidP="000B4014">
            <w:pPr>
              <w:widowControl/>
              <w:ind w:leftChars="2808" w:left="6797" w:hangingChars="500" w:hanging="900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="000B4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B4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0B4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8E3858" w:rsidRDefault="00F226FE">
      <w:pPr>
        <w:jc w:val="center"/>
        <w:rPr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0"/>
          <w:szCs w:val="30"/>
          <w:shd w:val="clear" w:color="auto" w:fill="FFFFFF"/>
        </w:rPr>
        <w:t>泉州师范学院“</w:t>
      </w:r>
      <w:r>
        <w:rPr>
          <w:rFonts w:ascii="微软雅黑" w:eastAsia="微软雅黑" w:hAnsi="微软雅黑" w:cs="微软雅黑"/>
          <w:b/>
          <w:bCs/>
          <w:color w:val="000000"/>
          <w:sz w:val="30"/>
          <w:szCs w:val="30"/>
          <w:shd w:val="clear" w:color="auto" w:fill="FFFFFF"/>
        </w:rPr>
        <w:t>形势与政策</w:t>
      </w:r>
      <w:r>
        <w:rPr>
          <w:rFonts w:ascii="微软雅黑" w:eastAsia="微软雅黑" w:hAnsi="微软雅黑" w:cs="微软雅黑" w:hint="eastAsia"/>
          <w:b/>
          <w:bCs/>
          <w:color w:val="000000"/>
          <w:sz w:val="30"/>
          <w:szCs w:val="30"/>
          <w:shd w:val="clear" w:color="auto" w:fill="FFFFFF"/>
        </w:rPr>
        <w:t>”</w:t>
      </w:r>
      <w:r>
        <w:rPr>
          <w:rFonts w:ascii="微软雅黑" w:eastAsia="微软雅黑" w:hAnsi="微软雅黑" w:cs="微软雅黑"/>
          <w:b/>
          <w:bCs/>
          <w:color w:val="000000"/>
          <w:sz w:val="30"/>
          <w:szCs w:val="30"/>
          <w:shd w:val="clear" w:color="auto" w:fill="FFFFFF"/>
        </w:rPr>
        <w:t>课</w:t>
      </w:r>
      <w:r w:rsidR="00A9214B">
        <w:rPr>
          <w:rFonts w:ascii="微软雅黑" w:eastAsia="微软雅黑" w:hAnsi="微软雅黑" w:cs="微软雅黑"/>
          <w:b/>
          <w:bCs/>
          <w:color w:val="000000"/>
          <w:sz w:val="30"/>
          <w:szCs w:val="30"/>
          <w:shd w:val="clear" w:color="auto" w:fill="FFFFFF"/>
        </w:rPr>
        <w:t>程</w:t>
      </w:r>
      <w:r>
        <w:rPr>
          <w:rFonts w:ascii="微软雅黑" w:eastAsia="微软雅黑" w:hAnsi="微软雅黑" w:cs="微软雅黑"/>
          <w:b/>
          <w:bCs/>
          <w:color w:val="000000"/>
          <w:sz w:val="30"/>
          <w:szCs w:val="30"/>
          <w:shd w:val="clear" w:color="auto" w:fill="FFFFFF"/>
        </w:rPr>
        <w:t>教师应聘表</w:t>
      </w:r>
    </w:p>
    <w:p w:rsidR="008E3858" w:rsidRDefault="008E3858">
      <w:pPr>
        <w:pStyle w:val="a7"/>
        <w:ind w:left="0" w:firstLineChars="2300" w:firstLine="5520"/>
        <w:rPr>
          <w:sz w:val="24"/>
          <w:szCs w:val="24"/>
          <w:lang w:val="en-US"/>
        </w:rPr>
      </w:pPr>
    </w:p>
    <w:p w:rsidR="008E3858" w:rsidRDefault="008E3858"/>
    <w:sectPr w:rsidR="008E3858" w:rsidSect="008E385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FED" w:rsidRDefault="00676FED" w:rsidP="008E3858">
      <w:r>
        <w:separator/>
      </w:r>
    </w:p>
  </w:endnote>
  <w:endnote w:type="continuationSeparator" w:id="1">
    <w:p w:rsidR="00676FED" w:rsidRDefault="00676FED" w:rsidP="008E3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858" w:rsidRDefault="003A7E3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8E3858" w:rsidRDefault="003A7E32">
                <w:pPr>
                  <w:pStyle w:val="a5"/>
                  <w:rPr>
                    <w:sz w:val="24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F226FE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A9214B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FED" w:rsidRDefault="00676FED" w:rsidP="008E3858">
      <w:r>
        <w:separator/>
      </w:r>
    </w:p>
  </w:footnote>
  <w:footnote w:type="continuationSeparator" w:id="1">
    <w:p w:rsidR="00676FED" w:rsidRDefault="00676FED" w:rsidP="008E3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hkN2VjYzdmZWFlYWJiM2I4NDFkZGRiNjkxOWVlYjIifQ=="/>
  </w:docVars>
  <w:rsids>
    <w:rsidRoot w:val="0E056308"/>
    <w:rsid w:val="000B4014"/>
    <w:rsid w:val="003A7E32"/>
    <w:rsid w:val="00401B3A"/>
    <w:rsid w:val="00514BBA"/>
    <w:rsid w:val="00676FED"/>
    <w:rsid w:val="008E3858"/>
    <w:rsid w:val="00A9214B"/>
    <w:rsid w:val="00BA2AAD"/>
    <w:rsid w:val="00F226FE"/>
    <w:rsid w:val="0C923886"/>
    <w:rsid w:val="0CEA5470"/>
    <w:rsid w:val="0E056308"/>
    <w:rsid w:val="182932F0"/>
    <w:rsid w:val="1F3D58D3"/>
    <w:rsid w:val="34FE1927"/>
    <w:rsid w:val="3B8406BA"/>
    <w:rsid w:val="4FDB7A46"/>
    <w:rsid w:val="51D455D5"/>
    <w:rsid w:val="5A9D08A5"/>
    <w:rsid w:val="62821E4F"/>
    <w:rsid w:val="66ED4AB6"/>
    <w:rsid w:val="674566A0"/>
    <w:rsid w:val="6B002EBF"/>
    <w:rsid w:val="6B3453A9"/>
    <w:rsid w:val="6C5D448C"/>
    <w:rsid w:val="6FA06B69"/>
    <w:rsid w:val="7A1B7E60"/>
    <w:rsid w:val="7F7F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8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E3858"/>
    <w:pPr>
      <w:ind w:left="120"/>
    </w:pPr>
    <w:rPr>
      <w:rFonts w:ascii="仿宋" w:eastAsia="仿宋" w:hAnsi="仿宋" w:cs="仿宋"/>
      <w:sz w:val="30"/>
      <w:szCs w:val="30"/>
      <w:lang w:val="zh-CN" w:bidi="zh-CN"/>
    </w:rPr>
  </w:style>
  <w:style w:type="paragraph" w:styleId="a4">
    <w:name w:val="Balloon Text"/>
    <w:basedOn w:val="a"/>
    <w:link w:val="Char"/>
    <w:rsid w:val="008E3858"/>
    <w:rPr>
      <w:sz w:val="18"/>
      <w:szCs w:val="18"/>
    </w:rPr>
  </w:style>
  <w:style w:type="paragraph" w:styleId="a5">
    <w:name w:val="footer"/>
    <w:basedOn w:val="a"/>
    <w:qFormat/>
    <w:rsid w:val="008E38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rsid w:val="008E3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qFormat/>
    <w:rsid w:val="008E3858"/>
    <w:pPr>
      <w:ind w:firstLineChars="100" w:firstLine="420"/>
    </w:pPr>
    <w:rPr>
      <w:rFonts w:ascii="Calibri" w:eastAsia="宋体" w:hAnsi="Calibri"/>
      <w:kern w:val="0"/>
      <w:sz w:val="20"/>
      <w:szCs w:val="20"/>
    </w:rPr>
  </w:style>
  <w:style w:type="character" w:customStyle="1" w:styleId="Char">
    <w:name w:val="批注框文本 Char"/>
    <w:basedOn w:val="a0"/>
    <w:link w:val="a4"/>
    <w:rsid w:val="008E3858"/>
    <w:rPr>
      <w:kern w:val="2"/>
      <w:sz w:val="18"/>
      <w:szCs w:val="18"/>
    </w:rPr>
  </w:style>
  <w:style w:type="character" w:customStyle="1" w:styleId="Char0">
    <w:name w:val="页眉 Char"/>
    <w:basedOn w:val="a0"/>
    <w:link w:val="a6"/>
    <w:rsid w:val="008E38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Z</dc:creator>
  <cp:lastModifiedBy>user</cp:lastModifiedBy>
  <cp:revision>5</cp:revision>
  <cp:lastPrinted>2022-09-30T02:03:00Z</cp:lastPrinted>
  <dcterms:created xsi:type="dcterms:W3CDTF">2022-09-26T07:22:00Z</dcterms:created>
  <dcterms:modified xsi:type="dcterms:W3CDTF">2024-06-26T02:37:00Z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42AB8793BF4E4E108E23BF99FAADD719</vt:lpwstr>
  </property>
</Properties>
</file>